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251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上个人办理较多的业务，制作了一些操作指南，大家一起了解一下吧。</w:t>
      </w: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十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四、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打印个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人缴费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证明</w:t>
      </w:r>
      <w:bookmarkEnd w:id="0"/>
    </w:p>
    <w:p>
      <w:pPr>
        <w:tabs>
          <w:tab w:val="left" w:pos="497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1" w:name="_Toc6976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474345</wp:posOffset>
            </wp:positionV>
            <wp:extent cx="5268595" cy="2816225"/>
            <wp:effectExtent l="0" t="0" r="8255" b="3175"/>
            <wp:wrapSquare wrapText="bothSides"/>
            <wp:docPr id="91" name="图片 91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13237"/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518160</wp:posOffset>
            </wp:positionV>
            <wp:extent cx="5268595" cy="4056380"/>
            <wp:effectExtent l="0" t="0" r="8255" b="1270"/>
            <wp:wrapSquare wrapText="bothSides"/>
            <wp:docPr id="92" name="图片 92" descr="2选择相应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2选择相应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步骤二：选择相应业务</w:t>
      </w:r>
      <w:bookmarkEnd w:id="2"/>
    </w:p>
    <w:p>
      <w:pPr>
        <w:tabs>
          <w:tab w:val="left" w:pos="809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19856"/>
      <w:r>
        <w:rPr>
          <w:rFonts w:hint="eastAsia" w:ascii="黑体" w:hAnsi="黑体" w:eastAsia="黑体" w:cs="黑体"/>
          <w:sz w:val="36"/>
          <w:szCs w:val="36"/>
        </w:rPr>
        <w:t>步骤三：选择需要打印的开始和结束日期、打印的内容后点击打印</w:t>
      </w:r>
      <w:bookmarkEnd w:id="3"/>
    </w:p>
    <w:p>
      <w:pPr>
        <w:tabs>
          <w:tab w:val="left" w:pos="809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640080</wp:posOffset>
            </wp:positionV>
            <wp:extent cx="5752465" cy="4930775"/>
            <wp:effectExtent l="0" t="0" r="635" b="3175"/>
            <wp:wrapSquare wrapText="bothSides"/>
            <wp:docPr id="93" name="图片 93" descr="3选择需要打印的开始和结束日期、打印的内容后点击打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3选择需要打印的开始和结束日期、打印的内容后点击打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809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>
      <w:pPr>
        <w:tabs>
          <w:tab w:val="left" w:pos="809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809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809"/>
        </w:tabs>
        <w:jc w:val="left"/>
        <w:rPr>
          <w:rFonts w:ascii="黑体" w:hAnsi="黑体" w:eastAsia="黑体" w:cs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CF5F1C"/>
    <w:rsid w:val="01EA18EB"/>
    <w:rsid w:val="033C1997"/>
    <w:rsid w:val="04120444"/>
    <w:rsid w:val="08F91323"/>
    <w:rsid w:val="0AAB596B"/>
    <w:rsid w:val="1668421D"/>
    <w:rsid w:val="199D4C1C"/>
    <w:rsid w:val="20D03103"/>
    <w:rsid w:val="2A0248D7"/>
    <w:rsid w:val="433822D6"/>
    <w:rsid w:val="53DC6F65"/>
    <w:rsid w:val="542F3C55"/>
    <w:rsid w:val="58592AFC"/>
    <w:rsid w:val="63A76E07"/>
    <w:rsid w:val="75E725E6"/>
    <w:rsid w:val="7652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5F6C5AE911BF47B5879F53762F2678BD</vt:lpwstr>
  </property>
</Properties>
</file>